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6B" w:rsidRDefault="00903A6B" w:rsidP="00903A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Учебно-методический комплекс</w:t>
      </w:r>
      <w:r>
        <w:rPr>
          <w:rFonts w:ascii="Times New Roman" w:hAnsi="Times New Roman"/>
          <w:sz w:val="28"/>
          <w:szCs w:val="28"/>
        </w:rPr>
        <w:t xml:space="preserve"> состоит из трех частей, направленных на методическую поддержку педагога, дополнительных материалов для воспитанников и их родителей по организации опытно-экспериментальной деятельности 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903A6B" w:rsidRDefault="00903A6B" w:rsidP="00903A6B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Таблица </w:t>
      </w:r>
      <w:bookmarkStart w:id="0" w:name="_GoBack"/>
      <w:bookmarkEnd w:id="0"/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793"/>
        <w:gridCol w:w="2548"/>
        <w:gridCol w:w="2291"/>
      </w:tblGrid>
      <w:tr w:rsidR="00903A6B" w:rsidTr="00903A6B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Учебно-методический комплекс для педагогов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Дополнительные материалы для воспитанников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Дополнительные материалы для родителей</w:t>
            </w:r>
          </w:p>
        </w:tc>
      </w:tr>
      <w:tr w:rsidR="00903A6B" w:rsidTr="00903A6B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A6B" w:rsidRDefault="00903A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Васильева В.Н. Игра- путь к познанию предметного </w:t>
            </w:r>
            <w:proofErr w:type="spellStart"/>
            <w:r>
              <w:rPr>
                <w:rFonts w:ascii="Times New Roman" w:hAnsi="Times New Roman"/>
                <w:szCs w:val="28"/>
              </w:rPr>
              <w:t>мира.Д</w:t>
            </w:r>
            <w:proofErr w:type="spellEnd"/>
            <w:r>
              <w:rPr>
                <w:rFonts w:ascii="Times New Roman" w:hAnsi="Times New Roman"/>
                <w:szCs w:val="28"/>
              </w:rPr>
              <w:t>\п, 2008, №6Мозаика-Синтез, 2005.</w:t>
            </w:r>
          </w:p>
          <w:p w:rsidR="00903A6B" w:rsidRDefault="00903A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Васильева М.А. Программа воспитания и обучения в детском саду. М/Синтез, 2008.</w:t>
            </w:r>
          </w:p>
          <w:p w:rsidR="00903A6B" w:rsidRDefault="00903A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Т.М. Бондаренко Развивающие игры в ДОУ. Воронеж, 2009</w:t>
            </w:r>
          </w:p>
          <w:p w:rsidR="00903A6B" w:rsidRDefault="00903A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Карелина С.Н. Развитие познавательных способностей детей в процессе </w:t>
            </w:r>
            <w:proofErr w:type="gramStart"/>
            <w:r>
              <w:rPr>
                <w:rFonts w:ascii="Times New Roman" w:hAnsi="Times New Roman"/>
                <w:szCs w:val="28"/>
              </w:rPr>
              <w:t>использования  развивающих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игр </w:t>
            </w:r>
            <w:proofErr w:type="spellStart"/>
            <w:r>
              <w:rPr>
                <w:rFonts w:ascii="Times New Roman" w:hAnsi="Times New Roman"/>
                <w:szCs w:val="28"/>
              </w:rPr>
              <w:t>В.Воскобовича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Д\П., </w:t>
            </w:r>
            <w:proofErr w:type="gramStart"/>
            <w:r>
              <w:rPr>
                <w:rFonts w:ascii="Times New Roman" w:hAnsi="Times New Roman"/>
                <w:szCs w:val="28"/>
              </w:rPr>
              <w:t>2008.№</w:t>
            </w:r>
            <w:proofErr w:type="gramEnd"/>
            <w:r>
              <w:rPr>
                <w:rFonts w:ascii="Times New Roman" w:hAnsi="Times New Roman"/>
                <w:szCs w:val="28"/>
              </w:rPr>
              <w:t>10.</w:t>
            </w:r>
          </w:p>
          <w:p w:rsidR="00903A6B" w:rsidRDefault="00903A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Новикова В.П. Математика в детском саду. М. Мозаика-Синтез,2007.</w:t>
            </w:r>
          </w:p>
          <w:p w:rsidR="00903A6B" w:rsidRDefault="00903A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Неизведанное </w:t>
            </w:r>
            <w:proofErr w:type="spellStart"/>
            <w:r>
              <w:rPr>
                <w:rFonts w:ascii="Times New Roman" w:hAnsi="Times New Roman"/>
                <w:szCs w:val="28"/>
              </w:rPr>
              <w:t>рядом.Занимательные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опыты и эксперименты для дошкольников. Москва 2002</w:t>
            </w:r>
          </w:p>
          <w:p w:rsidR="00903A6B" w:rsidRDefault="00903A6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Трубайчук</w:t>
            </w:r>
            <w:proofErr w:type="spellEnd"/>
            <w:r>
              <w:rPr>
                <w:sz w:val="22"/>
                <w:szCs w:val="22"/>
              </w:rPr>
              <w:t>, Л. Одарённый ребёнок дошкольного возраста как развивающийся феномен// Дошкольное воспитание. - 2009. - № 9. - С.32-35.</w:t>
            </w:r>
          </w:p>
          <w:p w:rsidR="00903A6B" w:rsidRDefault="00903A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экспериментальной деятельности дошкольников: Методические рекомендации </w:t>
            </w:r>
            <w:proofErr w:type="spellStart"/>
            <w:r>
              <w:rPr>
                <w:rFonts w:ascii="Times New Roman" w:hAnsi="Times New Roman" w:cs="Times New Roman"/>
              </w:rPr>
              <w:t>Подобщ.ред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Л.Н.Прохоровой3-е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>. И доп.-</w:t>
            </w:r>
            <w:proofErr w:type="gramStart"/>
            <w:r>
              <w:rPr>
                <w:rFonts w:ascii="Times New Roman" w:hAnsi="Times New Roman" w:cs="Times New Roman"/>
              </w:rPr>
              <w:t>М.:АРКТИ</w:t>
            </w:r>
            <w:proofErr w:type="gramEnd"/>
            <w:r>
              <w:rPr>
                <w:rFonts w:ascii="Times New Roman" w:hAnsi="Times New Roman" w:cs="Times New Roman"/>
              </w:rPr>
              <w:t>, 2005-64с. (Развитие и воспитание дошкольника)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 и игры с магнитами с Татьяной Пироженко.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 и игры со льдом с Татьяной Пироженко.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Развивающие игры </w:t>
            </w:r>
            <w:proofErr w:type="spellStart"/>
            <w:r>
              <w:rPr>
                <w:rFonts w:ascii="Times New Roman" w:hAnsi="Times New Roman"/>
              </w:rPr>
              <w:t>Воскобовича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работать с палочками </w:t>
            </w:r>
            <w:proofErr w:type="spellStart"/>
            <w:r>
              <w:rPr>
                <w:rFonts w:ascii="Times New Roman" w:hAnsi="Times New Roman"/>
              </w:rPr>
              <w:t>Кюизенера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Журнал фиксации хода развивающего процесса, карточки для развития восприятия пространства, времени, свойств объектов, целостности изображения, схемы пооперационных карт проведения опытов и экспериментов, технологическая карта развивающих занятий.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Большая энциклопедия российских почемучек. М. РОСМЕН, 2008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Клуб почемучек с Татьяной Пироженко.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Самая интересная энциклопедия для маленьких почемучек.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Иллюстрированная энциклопедия для маленьких </w:t>
            </w:r>
            <w:proofErr w:type="spellStart"/>
            <w:r>
              <w:rPr>
                <w:rFonts w:ascii="Times New Roman" w:hAnsi="Times New Roman"/>
                <w:szCs w:val="28"/>
              </w:rPr>
              <w:t>почемучек.ООО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szCs w:val="28"/>
              </w:rPr>
              <w:t>», 2014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Спортивная энциклопедия почемучек.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Большая энциклопедия почемучек. М. РОСМЕН, 2014.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 себе ученый.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Энциклопедия растений для детей.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Большая книга обо всем на </w:t>
            </w:r>
            <w:proofErr w:type="spellStart"/>
            <w:r>
              <w:rPr>
                <w:rFonts w:ascii="Times New Roman" w:hAnsi="Times New Roman"/>
                <w:szCs w:val="28"/>
              </w:rPr>
              <w:t>свете.ООО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«Издательство </w:t>
            </w:r>
            <w:proofErr w:type="spellStart"/>
            <w:r>
              <w:rPr>
                <w:rFonts w:ascii="Times New Roman" w:hAnsi="Times New Roman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/>
                <w:szCs w:val="28"/>
              </w:rPr>
              <w:t>», 2003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Большая энциклопедия дошкольника/ ООО «</w:t>
            </w:r>
            <w:proofErr w:type="spellStart"/>
            <w:r>
              <w:rPr>
                <w:rFonts w:ascii="Times New Roman" w:hAnsi="Times New Roman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szCs w:val="28"/>
              </w:rPr>
              <w:t>», 2012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A6B" w:rsidRDefault="00903A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Неизведанное </w:t>
            </w:r>
            <w:proofErr w:type="spellStart"/>
            <w:r>
              <w:rPr>
                <w:rFonts w:ascii="Times New Roman" w:hAnsi="Times New Roman"/>
                <w:szCs w:val="28"/>
              </w:rPr>
              <w:t>рядом.Занимательные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опыты и эксперименты для дошкольников. Москва 2002.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 и игры с магнитами с Татьяной Пироженко.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 и игры со льдом с Татьяной Пироженко.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Почему пальцы покрываются морщинками, если их долго держать в воде.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Клуб почемучек с Татьяной Пироженко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Ставим опыты дома.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 себе ученый.</w:t>
            </w:r>
          </w:p>
          <w:p w:rsidR="00903A6B" w:rsidRDefault="00903A6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Ужасно интересно. Ольга Антонова, </w:t>
            </w:r>
          </w:p>
        </w:tc>
      </w:tr>
    </w:tbl>
    <w:p w:rsidR="00BF153D" w:rsidRDefault="00BF153D"/>
    <w:sectPr w:rsidR="00BF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C09A1"/>
    <w:multiLevelType w:val="hybridMultilevel"/>
    <w:tmpl w:val="4CAE1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E9"/>
    <w:rsid w:val="00597AE9"/>
    <w:rsid w:val="00903A6B"/>
    <w:rsid w:val="00BF153D"/>
    <w:rsid w:val="00F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B6A48-9420-4B05-A9D7-D881F73F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3A6B"/>
    <w:pPr>
      <w:ind w:left="720"/>
      <w:contextualSpacing/>
    </w:pPr>
  </w:style>
  <w:style w:type="table" w:styleId="a5">
    <w:name w:val="Table Grid"/>
    <w:basedOn w:val="a1"/>
    <w:uiPriority w:val="59"/>
    <w:rsid w:val="00903A6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Шакурова</dc:creator>
  <cp:keywords/>
  <dc:description/>
  <cp:lastModifiedBy>Шакурова</cp:lastModifiedBy>
  <cp:revision>3</cp:revision>
  <dcterms:created xsi:type="dcterms:W3CDTF">2016-12-20T06:27:00Z</dcterms:created>
  <dcterms:modified xsi:type="dcterms:W3CDTF">2016-12-20T06:52:00Z</dcterms:modified>
</cp:coreProperties>
</file>